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7829FF"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29FF" w:rsidTr="00014C72">
        <w:tc>
          <w:tcPr>
            <w:tcW w:w="846" w:type="dxa"/>
          </w:tcPr>
          <w:p w:rsidR="007829FF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829FF" w:rsidRDefault="00C24AA3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29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829FF" w:rsidRPr="00E24329" w:rsidRDefault="00C24AA3" w:rsidP="007829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Монархия Габсбургов и Балканы в первой половине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3969" w:type="dxa"/>
          </w:tcPr>
          <w:p w:rsidR="007829FF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4AA3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13</w:t>
            </w:r>
            <w:r w:rsidR="007829FF"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9FF" w:rsidRPr="00014C72" w:rsidRDefault="007829FF" w:rsidP="00C2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565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6" w:history="1">
              <w:r w:rsidR="00EF6DB2">
                <w:rPr>
                  <w:rStyle w:val="a5"/>
                </w:rPr>
                <w:t>https://www.yaklass.ru/p/videouroki-ot-interneturok/vseobshchaya-istoriya/8-klass-328367/strany-evropy-v-xix-nachale-xx-veka-329202/re-8f8edb1c-2bc1-48a3-a80f-d8a721ffe7de</w:t>
              </w:r>
            </w:hyperlink>
          </w:p>
        </w:tc>
        <w:tc>
          <w:tcPr>
            <w:tcW w:w="3827" w:type="dxa"/>
          </w:tcPr>
          <w:p w:rsidR="00EF6DB2" w:rsidRDefault="00EF6DB2" w:rsidP="00EF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>
              <w:t xml:space="preserve"> </w:t>
            </w:r>
            <w:hyperlink r:id="rId7" w:history="1">
              <w:r w:rsidRPr="00634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https://www.yaklass.ru/TestWork/Join/-H2VbRg4-E--Qlqwga_-kA</w:t>
              </w:r>
            </w:hyperlink>
          </w:p>
          <w:p w:rsidR="00EF6DB2" w:rsidRDefault="00EF6DB2" w:rsidP="00EF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0" w:rsidRPr="00EF6DB2" w:rsidRDefault="00F05650" w:rsidP="00EF6DB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0" w:rsidRDefault="00F05650" w:rsidP="00F0565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FF" w:rsidRPr="00014C72" w:rsidRDefault="007829FF" w:rsidP="00EF6DB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9FF" w:rsidRDefault="00EF6DB2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29F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829FF" w:rsidRPr="009F501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29FF" w:rsidRPr="00FE563A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829FF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0" w:rsidRPr="009F5014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762F"/>
    <w:rsid w:val="0007374E"/>
    <w:rsid w:val="000D3399"/>
    <w:rsid w:val="001B1FB0"/>
    <w:rsid w:val="002E7C80"/>
    <w:rsid w:val="003045A4"/>
    <w:rsid w:val="00351576"/>
    <w:rsid w:val="00685FED"/>
    <w:rsid w:val="00701724"/>
    <w:rsid w:val="007829FF"/>
    <w:rsid w:val="007F152E"/>
    <w:rsid w:val="00807D90"/>
    <w:rsid w:val="008425D4"/>
    <w:rsid w:val="00863FEE"/>
    <w:rsid w:val="009026AF"/>
    <w:rsid w:val="009F5014"/>
    <w:rsid w:val="00AF35B3"/>
    <w:rsid w:val="00B71808"/>
    <w:rsid w:val="00C03BD9"/>
    <w:rsid w:val="00C24AA3"/>
    <w:rsid w:val="00DD2CC3"/>
    <w:rsid w:val="00EF6DB2"/>
    <w:rsid w:val="00F05650"/>
    <w:rsid w:val="00FB5964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-H2VbRg4-E--Qlqwga_-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vseobshchaya-istoriya/8-klass-328367/strany-evropy-v-xix-nachale-xx-veka-329202/re-8f8edb1c-2bc1-48a3-a80f-d8a721ffe7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2020-04-24T21:29:00Z</dcterms:created>
  <dcterms:modified xsi:type="dcterms:W3CDTF">2020-04-24T21:44:00Z</dcterms:modified>
</cp:coreProperties>
</file>